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699deb333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54523134a446e8"/>
      <w:footerReference xmlns:r="http://schemas.openxmlformats.org/officeDocument/2006/relationships" w:type="default" r:id="Red87a478ec33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HBH HOLDING AS   ·   Org.nr 812 901 192   ·   Sørlibakken 14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4523134a446e8" /><Relationship Type="http://schemas.openxmlformats.org/officeDocument/2006/relationships/footer" Target="/word/footer1.xml" Id="Red87a478ec334fc6" /></Relationships>
</file>