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c98522317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2WEAR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2WEAR AS</w:t>
      </w:r>
    </w:p>
    <w:sectPr>
      <w:headerReference xmlns:r="http://schemas.openxmlformats.org/officeDocument/2006/relationships" w:type="default" r:id="Rf28693dd3982449c"/>
      <w:footerReference xmlns:r="http://schemas.openxmlformats.org/officeDocument/2006/relationships" w:type="default" r:id="Ra108fb0ccdce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2WEAR AS   ·   Org.nr 832 729 752   ·   Bjørnsons gate 35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693dd3982449c" /><Relationship Type="http://schemas.openxmlformats.org/officeDocument/2006/relationships/footer" Target="/word/footer1.xml" Id="Ra108fb0ccdce4e94" /></Relationships>
</file>