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3ce2488dd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Rypefjord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Rypefjord,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abdfab0d743de"/>
      <w:footerReference xmlns:r="http://schemas.openxmlformats.org/officeDocument/2006/relationships" w:type="default" r:id="Re138669ed994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A-FORVALTNING AS   ·   Org.nr 833 711 342   ·   Øvre Stornes 3   ·   9610 RYPEFJORD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abdfab0d743de" /><Relationship Type="http://schemas.openxmlformats.org/officeDocument/2006/relationships/footer" Target="/word/footer1.xml" Id="Re138669ed9944af9" /></Relationships>
</file>