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2b2e44849848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KRINGLEVEIEN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KRINGLEVEIEN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bb9f1389844c20"/>
      <w:footerReference xmlns:r="http://schemas.openxmlformats.org/officeDocument/2006/relationships" w:type="default" r:id="R5f7674d458cb47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KRINGLEVEIEN EIENDOM AS   ·   Org.nr 851 657 622   ·   Kringleveien 7   ·   7200 KYRKSÆTERØRA   ·   Tlf. 72 45 11 38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KRINGLEVEIEN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bb9f1389844c20" /><Relationship Type="http://schemas.openxmlformats.org/officeDocument/2006/relationships/footer" Target="/word/footer1.xml" Id="R5f7674d458cb4741" /></Relationships>
</file>