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a54203e2b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bc7034bea4452"/>
      <w:footerReference xmlns:r="http://schemas.openxmlformats.org/officeDocument/2006/relationships" w:type="default" r:id="R4c74da8b64a4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OMH HOLDING AS   ·   Org.nr 913 535 170   ·   Rundhaugveien 25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bc7034bea4452" /><Relationship Type="http://schemas.openxmlformats.org/officeDocument/2006/relationships/footer" Target="/word/footer1.xml" Id="R4c74da8b64a4484a" /></Relationships>
</file>