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c90337023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ABERDEEN PROPERTY NORINVEST BETA AS, org.nr 914 071 321,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ABERDEEN PROPERTY NORINVEST BETA AS</w:t>
      </w:r>
    </w:p>
    <w:sectPr>
      <w:headerReference xmlns:r="http://schemas.openxmlformats.org/officeDocument/2006/relationships" w:type="default" r:id="Ra7de67a0ab2c4912"/>
      <w:footerReference xmlns:r="http://schemas.openxmlformats.org/officeDocument/2006/relationships" w:type="default" r:id="R2f692dc0f33b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ABERDEEN PROPERTY NORINVEST BETA AS   ·   Org.nr 914 071 321   ·   c/o ECOVIS, Ruseløkkveien 6   ·   0251 OSLO   ·   Tlf. 22 01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ABERDEEN PROPERTY NORINVEST BETA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e67a0ab2c4912" /><Relationship Type="http://schemas.openxmlformats.org/officeDocument/2006/relationships/footer" Target="/word/footer1.xml" Id="R2f692dc0f33b47af" /></Relationships>
</file>