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0263155df846b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OPT-E AS</w:t>
      </w:r>
    </w:p>
    <w:sectPr>
      <w:headerReference xmlns:r="http://schemas.openxmlformats.org/officeDocument/2006/relationships" w:type="default" r:id="R8825be7dbd8c48c0"/>
      <w:footerReference xmlns:r="http://schemas.openxmlformats.org/officeDocument/2006/relationships" w:type="default" r:id="R31f1d2d13efb43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OPT-E AS   ·   Org.nr 920 449 050   ·   Skibåsen 42A   ·   4636 KRISTIANSAND S   ·   post@opt-e.no   ·   www.opt-e.no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OPT-E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25be7dbd8c48c0" /><Relationship Type="http://schemas.openxmlformats.org/officeDocument/2006/relationships/footer" Target="/word/footer1.xml" Id="R31f1d2d13efb436b" /></Relationships>
</file>