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9290942d8140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SAMEIET KRONPRINSENSGATE 6A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SAMEIET KRONPRINSENSGATE 6A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3aebae05334fa4"/>
      <w:footerReference xmlns:r="http://schemas.openxmlformats.org/officeDocument/2006/relationships" w:type="default" r:id="R3638783c45ba46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SAMEIET KRONPRINSENSGATE 6A   ·   Org.nr 923 061 916   ·   Kronprinsens gate 6A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SAMEIET KRONPRINSENSGATE 6A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3aebae05334fa4" /><Relationship Type="http://schemas.openxmlformats.org/officeDocument/2006/relationships/footer" Target="/word/footer1.xml" Id="R3638783c45ba4682" /></Relationships>
</file>