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ee0c7999547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4HTB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4HTB AS</w:t>
      </w:r>
    </w:p>
    <w:sectPr>
      <w:headerReference xmlns:r="http://schemas.openxmlformats.org/officeDocument/2006/relationships" w:type="default" r:id="R62bc7911b6f34e20"/>
      <w:footerReference xmlns:r="http://schemas.openxmlformats.org/officeDocument/2006/relationships" w:type="default" r:id="Rd572ce5d16f6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4HTB AS   ·   Org.nr 926 417 843   ·   c/o Håvard Østby, Brekkeknatten 9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4HTB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c7911b6f34e20" /><Relationship Type="http://schemas.openxmlformats.org/officeDocument/2006/relationships/footer" Target="/word/footer1.xml" Id="Rd572ce5d16f64a42" /></Relationships>
</file>