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0a35abdf246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Tinn Austbygd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Tinn Austbygd,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7afb4c6904858"/>
      <w:footerReference xmlns:r="http://schemas.openxmlformats.org/officeDocument/2006/relationships" w:type="default" r:id="R05d7899f60644f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BECK HOLDING AS   ·   Org.nr 928 567 508   ·   Austbygdebakkan 218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7afb4c6904858" /><Relationship Type="http://schemas.openxmlformats.org/officeDocument/2006/relationships/footer" Target="/word/footer1.xml" Id="R05d7899f60644f89" /></Relationships>
</file>