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c6ca1c16de45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40917987264491"/>
      <w:footerReference xmlns:r="http://schemas.openxmlformats.org/officeDocument/2006/relationships" w:type="default" r:id="R707bbbed3f1247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MARJA AS   ·   Org.nr 930 868 302   ·   Klovsteinsvegen 24   ·   4104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0917987264491" /><Relationship Type="http://schemas.openxmlformats.org/officeDocument/2006/relationships/footer" Target="/word/footer1.xml" Id="R707bbbed3f1247d6" /></Relationships>
</file>