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f7d6d724640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ADMDIR ANS</w:t>
      </w:r>
    </w:p>
    <w:sectPr>
      <w:headerReference xmlns:r="http://schemas.openxmlformats.org/officeDocument/2006/relationships" w:type="default" r:id="R349472bef5b04d65"/>
      <w:footerReference xmlns:r="http://schemas.openxmlformats.org/officeDocument/2006/relationships" w:type="default" r:id="R52b0dd222797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ADMDIR ANS   ·   Org.nr 957 784 992   ·   Kvernberggata 27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ADMDIR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472bef5b04d65" /><Relationship Type="http://schemas.openxmlformats.org/officeDocument/2006/relationships/footer" Target="/word/footer1.xml" Id="R52b0dd2227974684" /></Relationships>
</file>