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ee096a4a954e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ETNE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Etne,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ETNE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4e239e92084d74"/>
      <w:footerReference xmlns:r="http://schemas.openxmlformats.org/officeDocument/2006/relationships" w:type="default" r:id="R0a4a9966412240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ETNE KOMMUNE   ·   Org.nr 959 435 375   ·   ETNE TINGHUS   ·   5590 ETNE   ·   Tlf. 53 75 80 00   ·   post@etne.kommune.no   ·   www.etne.kommune.no/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ETNE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4e239e92084d74" /><Relationship Type="http://schemas.openxmlformats.org/officeDocument/2006/relationships/footer" Target="/word/footer1.xml" Id="R0a4a9966412240a3" /></Relationships>
</file>